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525"/>
        <w:gridCol w:w="1819"/>
        <w:gridCol w:w="1525"/>
      </w:tblGrid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Boys Basketball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proofErr w:type="spellStart"/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Jemaris</w:t>
            </w:r>
            <w:proofErr w:type="spellEnd"/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 xml:space="preserve"> Barber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Braylin Beauchamp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Camden Brann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Kierra Coleman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Marcus Crawley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Kaitlyn Redmond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Isaiah Dodson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AJourni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</w:pPr>
            <w:r w:rsidRPr="006E6F7B">
              <w:rPr>
                <w:rFonts w:ascii="Comic Sans MS" w:eastAsia="Times New Roman" w:hAnsi="Comic Sans MS" w:cs="Arial"/>
                <w:color w:val="222222"/>
                <w:sz w:val="20"/>
                <w:szCs w:val="20"/>
              </w:rPr>
              <w:t>Lyndon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Northumberland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Marielle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Zion Graham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Anne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Samuel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Julisa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Fauntleroy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Clayton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Emma Fowler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Jharrod</w:t>
            </w:r>
            <w:proofErr w:type="spellEnd"/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Burton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Talia Graham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Christian Burton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Tania Graham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Tracy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Mary Sill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De'Avion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Lucas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Aubrie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Jahmar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Shakiya</w:t>
            </w:r>
            <w:proofErr w:type="spellEnd"/>
            <w:r w:rsidRPr="006E6F7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Rappahannock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Jamarius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Monroe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Amani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Ke'Nique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Bunns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Kenedi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Campbell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Brooks Parker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Jahzarra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Kamari Sayles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Mirakel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Trevor Pittman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Morgan Self</w:t>
            </w:r>
          </w:p>
          <w:p w:rsidR="00C30458" w:rsidRPr="006E6F7B" w:rsidRDefault="00C30458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Nevaeh Bundy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Default="00C30458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</w:p>
          <w:p w:rsidR="00C30458" w:rsidRPr="006E6F7B" w:rsidRDefault="00C30458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Essex</w:t>
            </w:r>
            <w:bookmarkStart w:id="0" w:name="_GoBack"/>
            <w:bookmarkEnd w:id="0"/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Walter Simons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Namira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Coleman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Montrel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Fauntleroy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Kelsie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TK Brooks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Karmyn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Lewis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Knowell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Garrett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Zion Potts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Deshaya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Keiontay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Rich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Keryona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Anya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Lancaster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Nykere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Rich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Skylasia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Epps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Chloe Courtney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>Destyne</w:t>
            </w:r>
            <w:proofErr w:type="spellEnd"/>
            <w:r w:rsidRPr="006E6F7B">
              <w:rPr>
                <w:rFonts w:ascii="Arial" w:eastAsia="Times New Roman" w:hAnsi="Arial" w:cs="Arial"/>
                <w:sz w:val="20"/>
                <w:szCs w:val="20"/>
              </w:rPr>
              <w:t xml:space="preserve"> Harris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Trinity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Teagan Clarke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  <w:tr w:rsidR="006E6F7B" w:rsidRPr="006E6F7B" w:rsidTr="006E6F7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Angela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6F7B" w:rsidRPr="006E6F7B" w:rsidRDefault="006E6F7B" w:rsidP="006E6F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6F7B">
              <w:rPr>
                <w:rFonts w:ascii="Arial" w:eastAsia="Times New Roman" w:hAnsi="Arial" w:cs="Arial"/>
                <w:sz w:val="20"/>
                <w:szCs w:val="20"/>
              </w:rPr>
              <w:t>Westmoreland</w:t>
            </w:r>
          </w:p>
        </w:tc>
      </w:tr>
    </w:tbl>
    <w:p w:rsidR="003F2F61" w:rsidRDefault="003F2F61"/>
    <w:sectPr w:rsidR="003F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7B"/>
    <w:rsid w:val="003F2F61"/>
    <w:rsid w:val="006E6F7B"/>
    <w:rsid w:val="00C3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8EE9"/>
  <w15:chartTrackingRefBased/>
  <w15:docId w15:val="{CF1DFE20-A020-4E6C-9982-7A9B6988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Parrish</dc:creator>
  <cp:keywords/>
  <dc:description/>
  <cp:lastModifiedBy>Charles Parrish</cp:lastModifiedBy>
  <cp:revision>2</cp:revision>
  <dcterms:created xsi:type="dcterms:W3CDTF">2026-02-24T16:30:00Z</dcterms:created>
  <dcterms:modified xsi:type="dcterms:W3CDTF">2026-02-24T16:30:00Z</dcterms:modified>
</cp:coreProperties>
</file>